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FC1038">
      <w:pPr>
        <w:spacing w:line="360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</w:t>
      </w:r>
      <w:proofErr w:type="gramStart"/>
      <w:r w:rsidRPr="00F16D47">
        <w:t>_  договор</w:t>
      </w:r>
      <w:proofErr w:type="gramEnd"/>
      <w:r w:rsidRPr="00F16D47">
        <w:t xml:space="preserve"> купли-продажи не позднее ___ </w:t>
      </w:r>
      <w:r w:rsidR="00FC1038" w:rsidRPr="00FC1038">
        <w:rPr>
          <w:i/>
        </w:rPr>
        <w:t>(не менее 5 дней)</w:t>
      </w:r>
      <w:r w:rsidR="00FC1038">
        <w:t xml:space="preserve"> </w:t>
      </w:r>
      <w:r w:rsidR="00FC1038" w:rsidRPr="00F16D47">
        <w:t>дней</w:t>
      </w:r>
      <w:r w:rsidR="00FC1038" w:rsidRPr="00F16D47">
        <w:t xml:space="preserve"> </w:t>
      </w:r>
      <w:r w:rsidRPr="00F16D47">
        <w:t xml:space="preserve">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Телефон, телефакс, электронный адрес: </w:t>
      </w:r>
      <w:bookmarkStart w:id="0" w:name="_GoBack"/>
      <w:bookmarkEnd w:id="0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B77EE8"/>
    <w:rsid w:val="00E4246E"/>
    <w:rsid w:val="00FA5114"/>
    <w:rsid w:val="00FC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46179A-F533-42C2-816D-11974478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</cp:revision>
  <dcterms:created xsi:type="dcterms:W3CDTF">2012-09-17T14:18:00Z</dcterms:created>
  <dcterms:modified xsi:type="dcterms:W3CDTF">2017-05-15T09:59:00Z</dcterms:modified>
</cp:coreProperties>
</file>